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1525" w14:textId="77777777" w:rsidR="004848C4" w:rsidRPr="002C1A50" w:rsidRDefault="004848C4" w:rsidP="004848C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ΟΡΙΣΤΙΚ</w:t>
      </w:r>
      <w:r w:rsidRPr="002C1A50">
        <w:rPr>
          <w:rFonts w:ascii="Calibri" w:hAnsi="Calibri" w:cs="Calibri"/>
          <w:b/>
          <w:sz w:val="22"/>
          <w:szCs w:val="22"/>
        </w:rPr>
        <w:t>ΟΣ ΠΙΝΑΚΑΣ ΚΑΤΑΤΑΞΗΣ ΩΦΕΛΟΥΜΕΝΩΝ</w:t>
      </w:r>
    </w:p>
    <w:p w14:paraId="110023E9" w14:textId="77777777" w:rsidR="004004F4" w:rsidRPr="002C1A50" w:rsidRDefault="004004F4" w:rsidP="004004F4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4D6E6B99" w14:textId="77777777" w:rsidR="004004F4" w:rsidRDefault="004004F4" w:rsidP="004004F4">
      <w:pPr>
        <w:pStyle w:val="Default"/>
        <w:jc w:val="both"/>
      </w:pPr>
    </w:p>
    <w:p w14:paraId="2F1C4FB2" w14:textId="77777777" w:rsidR="004848C4" w:rsidRDefault="004848C4" w:rsidP="004848C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2A1D41" w14:textId="77777777" w:rsidR="004848C4" w:rsidRDefault="004848C4" w:rsidP="004848C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4848C4" w:rsidRPr="004718C4" w14:paraId="1FF967CC" w14:textId="77777777" w:rsidTr="0012316E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26B12C4B" w14:textId="77777777" w:rsidR="004848C4" w:rsidRPr="004718C4" w:rsidRDefault="004848C4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Hlk57649902"/>
            <w:bookmarkStart w:id="1" w:name="_Hlk65407129"/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75FCFF73" w14:textId="77777777" w:rsidR="004848C4" w:rsidRPr="004718C4" w:rsidRDefault="004848C4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5E0E68D" w14:textId="77777777" w:rsidR="004848C4" w:rsidRPr="004718C4" w:rsidRDefault="004848C4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ΜΟΡΙΟΔΟΤΗΣΗ</w:t>
            </w:r>
          </w:p>
        </w:tc>
      </w:tr>
      <w:tr w:rsidR="004848C4" w:rsidRPr="004718C4" w14:paraId="4C3D1CED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FB5E8" w14:textId="77777777" w:rsidR="004848C4" w:rsidRPr="004718C4" w:rsidRDefault="004848C4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2" w:name="_Hlk57023962"/>
            <w:bookmarkEnd w:id="0"/>
            <w:r w:rsidRPr="004718C4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252FB" w14:textId="77777777" w:rsidR="004848C4" w:rsidRPr="00A90D8D" w:rsidRDefault="004848C4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45/11-04-2022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F64EE2" w14:textId="77777777" w:rsidR="004848C4" w:rsidRPr="00AC2C62" w:rsidRDefault="004848C4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4848C4" w:rsidRPr="004718C4" w14:paraId="6B10E940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F8B8E5B" w14:textId="77777777" w:rsidR="004848C4" w:rsidRPr="004718C4" w:rsidRDefault="004848C4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7E1263C" w14:textId="77777777" w:rsidR="004848C4" w:rsidRDefault="004848C4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54/12-04-2022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8471DC" w14:textId="77777777" w:rsidR="004848C4" w:rsidRPr="00287011" w:rsidRDefault="004848C4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4848C4" w:rsidRPr="004718C4" w14:paraId="511D5357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2D11E69" w14:textId="77777777" w:rsidR="004848C4" w:rsidRPr="004718C4" w:rsidRDefault="004848C4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B8853D3" w14:textId="77777777" w:rsidR="004848C4" w:rsidRDefault="004848C4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55/18-04-2022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04898B" w14:textId="77777777" w:rsidR="004848C4" w:rsidRPr="00287011" w:rsidRDefault="004848C4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4848C4" w:rsidRPr="004718C4" w14:paraId="4A459717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D131322" w14:textId="77777777" w:rsidR="004848C4" w:rsidRPr="004718C4" w:rsidRDefault="004848C4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FD1FA16" w14:textId="77777777" w:rsidR="004848C4" w:rsidRDefault="004848C4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75/06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06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73E5DA" w14:textId="77777777" w:rsidR="004848C4" w:rsidRPr="00287011" w:rsidRDefault="004848C4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4848C4" w:rsidRPr="004718C4" w14:paraId="07BC1D96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7B826FB" w14:textId="77777777" w:rsidR="004848C4" w:rsidRDefault="004848C4" w:rsidP="0012316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5.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EBC1F56" w14:textId="77777777" w:rsidR="004848C4" w:rsidRDefault="004848C4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82/4-07-2022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0AE9E7" w14:textId="77777777" w:rsidR="004848C4" w:rsidRDefault="004848C4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</w:tr>
      <w:bookmarkEnd w:id="1"/>
      <w:bookmarkEnd w:id="2"/>
    </w:tbl>
    <w:p w14:paraId="56C7AEBA" w14:textId="77777777" w:rsidR="004848C4" w:rsidRPr="002C1A50" w:rsidRDefault="004848C4" w:rsidP="004848C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586E7FE" w14:textId="77777777" w:rsidR="004848C4" w:rsidRDefault="004848C4" w:rsidP="004848C4">
      <w:pPr>
        <w:pStyle w:val="Default"/>
        <w:jc w:val="both"/>
      </w:pPr>
    </w:p>
    <w:p w14:paraId="637ECD9E" w14:textId="77777777" w:rsidR="004848C4" w:rsidRPr="008E0452" w:rsidRDefault="004848C4" w:rsidP="004848C4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t xml:space="preserve"> </w:t>
      </w:r>
    </w:p>
    <w:p w14:paraId="12A31825" w14:textId="77777777" w:rsidR="004848C4" w:rsidRPr="008E0452" w:rsidRDefault="004848C4" w:rsidP="004848C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Pr="008E0452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04</w:t>
      </w:r>
      <w:r w:rsidRPr="008E0452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2</w:t>
      </w:r>
    </w:p>
    <w:p w14:paraId="15E1EC94" w14:textId="77777777" w:rsidR="004848C4" w:rsidRPr="008E0452" w:rsidRDefault="004848C4" w:rsidP="004848C4">
      <w:pPr>
        <w:jc w:val="center"/>
        <w:rPr>
          <w:rFonts w:ascii="Calibri" w:hAnsi="Calibri" w:cs="Calibri"/>
          <w:sz w:val="20"/>
          <w:szCs w:val="20"/>
        </w:rPr>
      </w:pPr>
      <w:r w:rsidRPr="008E0452">
        <w:rPr>
          <w:rFonts w:ascii="Calibri" w:hAnsi="Calibri" w:cs="Calibri"/>
          <w:sz w:val="20"/>
          <w:szCs w:val="20"/>
        </w:rPr>
        <w:t>Η Επιτροπή αξιολόγησης Ωφελούμενων</w:t>
      </w:r>
    </w:p>
    <w:p w14:paraId="173DB8E5" w14:textId="77777777" w:rsidR="004848C4" w:rsidRPr="008E0452" w:rsidRDefault="004848C4" w:rsidP="004848C4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5EAD57A" w14:textId="77777777" w:rsidR="004848C4" w:rsidRDefault="004848C4" w:rsidP="004848C4">
      <w:pPr>
        <w:jc w:val="both"/>
        <w:rPr>
          <w:rFonts w:ascii="Calibri" w:hAnsi="Calibri" w:cs="Calibri"/>
          <w:b/>
          <w:sz w:val="22"/>
          <w:szCs w:val="22"/>
        </w:rPr>
      </w:pPr>
    </w:p>
    <w:p w14:paraId="0D0C6A36" w14:textId="77777777" w:rsidR="004848C4" w:rsidRDefault="004848C4" w:rsidP="004848C4">
      <w:pPr>
        <w:jc w:val="both"/>
        <w:rPr>
          <w:rFonts w:ascii="Calibri" w:hAnsi="Calibri" w:cs="Calibri"/>
          <w:b/>
          <w:sz w:val="22"/>
          <w:szCs w:val="22"/>
        </w:rPr>
      </w:pPr>
    </w:p>
    <w:p w14:paraId="676D192D" w14:textId="77777777" w:rsidR="00B63FC2" w:rsidRDefault="00B63FC2"/>
    <w:sectPr w:rsidR="00B63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C4"/>
    <w:rsid w:val="004004F4"/>
    <w:rsid w:val="004848C4"/>
    <w:rsid w:val="008E5CD7"/>
    <w:rsid w:val="00B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23B9"/>
  <w15:chartTrackingRefBased/>
  <w15:docId w15:val="{38D8BE3F-A4B4-4FF8-A733-48D4FC0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8C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EEPAA EEPAA</cp:lastModifiedBy>
  <cp:revision>2</cp:revision>
  <dcterms:created xsi:type="dcterms:W3CDTF">2022-10-16T13:48:00Z</dcterms:created>
  <dcterms:modified xsi:type="dcterms:W3CDTF">2022-10-16T13:48:00Z</dcterms:modified>
</cp:coreProperties>
</file>